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79DC364F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BBF02D3" w14:textId="2FE02446" w:rsidR="0085343B" w:rsidRPr="00BD5059" w:rsidRDefault="00684223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الإختبار </w:t>
            </w:r>
          </w:p>
        </w:tc>
      </w:tr>
      <w:tr w:rsidR="0085343B" w:rsidRPr="00BD5059" w14:paraId="2A9655AB" w14:textId="77777777" w:rsidTr="008D165E">
        <w:trPr>
          <w:trHeight w:val="96"/>
        </w:trPr>
        <w:tc>
          <w:tcPr>
            <w:tcW w:w="1759" w:type="dxa"/>
          </w:tcPr>
          <w:p w14:paraId="101C76D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08504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CFD824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47B8B4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29AE02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D640E04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6461539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4D1ADB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7B020CBC" w14:textId="77777777" w:rsidR="0085343B" w:rsidRPr="00544EC4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يلتزم بلبس الزي الخاص بالعمل </w:t>
            </w:r>
          </w:p>
          <w:p w14:paraId="18AF7E89" w14:textId="10E7483A" w:rsidR="004B01BC" w:rsidRPr="00BD5059" w:rsidRDefault="004B01BC" w:rsidP="004B01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1F961986" w14:textId="37DA58C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C5DF5A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1BA60EE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96FB87" w14:textId="56CE3A8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8422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73C3FAF" w14:textId="0CDB9BA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68422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85343B" w:rsidRPr="00BD5059" w14:paraId="40AD1324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427A897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1F793A8" w14:textId="4B4506BC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1E88B8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13E228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7C0208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39BD3F67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4311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39BC6C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A257318" w14:textId="57D0A76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71F48335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362A89" w14:textId="77777777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350A94A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9B24320" w14:textId="77777777" w:rsidTr="008D165E">
        <w:tc>
          <w:tcPr>
            <w:tcW w:w="1759" w:type="dxa"/>
          </w:tcPr>
          <w:p w14:paraId="4C5A743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529A52B" w14:textId="0CCE9587" w:rsidR="0085343B" w:rsidRPr="00BD5059" w:rsidRDefault="00B00B5D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ضع دائرة على ملابس رجل الإطفاء ؟</w:t>
            </w:r>
          </w:p>
        </w:tc>
      </w:tr>
    </w:tbl>
    <w:p w14:paraId="64C0433C" w14:textId="63F24100" w:rsidR="0085343B" w:rsidRPr="00700CA2" w:rsidRDefault="0085343B" w:rsidP="0085343B">
      <w:pPr>
        <w:rPr>
          <w:rFonts w:cstheme="minorBidi"/>
          <w:lang w:bidi="ar-AE"/>
        </w:rPr>
      </w:pPr>
    </w:p>
    <w:p w14:paraId="475821DE" w14:textId="5A920DBB" w:rsidR="0085343B" w:rsidRDefault="00B00B5D" w:rsidP="0085343B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00AB33" wp14:editId="1753007B">
            <wp:simplePos x="0" y="0"/>
            <wp:positionH relativeFrom="column">
              <wp:posOffset>-461645</wp:posOffset>
            </wp:positionH>
            <wp:positionV relativeFrom="paragraph">
              <wp:posOffset>195580</wp:posOffset>
            </wp:positionV>
            <wp:extent cx="1724025" cy="1924050"/>
            <wp:effectExtent l="0" t="0" r="9525" b="0"/>
            <wp:wrapNone/>
            <wp:docPr id="6" name="Picture 6" descr="زي الشرطي الاماراتي، اخضر, 2-3 Years, جريه مارل : Amazon.ae: دمى وألعا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زي الشرطي الاماراتي، اخضر, 2-3 Years, جريه مارل : Amazon.ae: دمى وألعا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CAB18DB" wp14:editId="7FA110BA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143125" cy="2143125"/>
            <wp:effectExtent l="0" t="0" r="9525" b="9525"/>
            <wp:wrapNone/>
            <wp:docPr id="4" name="Picture 4" descr="جديد الأطفال فرك موحدة الاطفال الفتيات فرك فستان تأثيري ازياء كرنفال الصبي  طبيب الأسنان مختبر ثوب طبيب الأسنان الملابس هدية الكريسماس / ملابس العمل  والزي الرسم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جديد الأطفال فرك موحدة الاطفال الفتيات فرك فستان تأثيري ازياء كرنفال الصبي  طبيب الأسنان مختبر ثوب طبيب الأسنان الملابس هدية الكريسماس / ملابس العمل  والزي الرسمي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9DC8220" wp14:editId="7141A0B2">
            <wp:simplePos x="0" y="0"/>
            <wp:positionH relativeFrom="column">
              <wp:posOffset>3862705</wp:posOffset>
            </wp:positionH>
            <wp:positionV relativeFrom="paragraph">
              <wp:posOffset>14605</wp:posOffset>
            </wp:positionV>
            <wp:extent cx="2143125" cy="2143125"/>
            <wp:effectExtent l="0" t="0" r="9525" b="9525"/>
            <wp:wrapNone/>
            <wp:docPr id="1" name="Picture 1" descr="Souza - طقم زي رجل الإطفاء قطن لون أحمر - 4 قطع | Childrensa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za - طقم زي رجل الإطفاء قطن لون أحمر - 4 قطع | Childrensal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B53CF" w14:textId="7857B82E" w:rsidR="0085343B" w:rsidRPr="00700CA2" w:rsidRDefault="0085343B" w:rsidP="003943AC">
      <w:pPr>
        <w:jc w:val="right"/>
        <w:rPr>
          <w:rFonts w:cstheme="minorBidi"/>
          <w:lang w:bidi="ar-AE"/>
        </w:rPr>
      </w:pPr>
    </w:p>
    <w:p w14:paraId="745B0E47" w14:textId="25BA8351" w:rsidR="0085343B" w:rsidRDefault="0085343B" w:rsidP="003943AC">
      <w:pPr>
        <w:jc w:val="center"/>
        <w:rPr>
          <w:rFonts w:cstheme="minorBidi"/>
          <w:rtl/>
          <w:lang w:bidi="ar-AE"/>
        </w:rPr>
      </w:pPr>
    </w:p>
    <w:p w14:paraId="58DBF668" w14:textId="34E89B14" w:rsidR="0085343B" w:rsidRDefault="0085343B" w:rsidP="00C116FD">
      <w:pPr>
        <w:rPr>
          <w:rFonts w:cstheme="minorBidi"/>
          <w:rtl/>
          <w:lang w:bidi="ar-AE"/>
        </w:rPr>
      </w:pPr>
    </w:p>
    <w:p w14:paraId="614AB2AA" w14:textId="09B505C5" w:rsidR="0085343B" w:rsidRDefault="0085343B" w:rsidP="00B00B5D">
      <w:pPr>
        <w:ind w:firstLine="720"/>
        <w:rPr>
          <w:rFonts w:cstheme="minorBidi"/>
          <w:rtl/>
          <w:lang w:bidi="ar-AE"/>
        </w:rPr>
      </w:pPr>
    </w:p>
    <w:sectPr w:rsidR="0085343B" w:rsidSect="00583D14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4806" w14:textId="77777777" w:rsidR="007F55B8" w:rsidRDefault="007F55B8">
      <w:pPr>
        <w:spacing w:after="0" w:line="240" w:lineRule="auto"/>
      </w:pPr>
      <w:r>
        <w:separator/>
      </w:r>
    </w:p>
  </w:endnote>
  <w:endnote w:type="continuationSeparator" w:id="0">
    <w:p w14:paraId="1D36F99F" w14:textId="77777777" w:rsidR="007F55B8" w:rsidRDefault="007F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CEB4C" w14:textId="77777777" w:rsidR="007F55B8" w:rsidRDefault="007F55B8">
      <w:pPr>
        <w:spacing w:after="0" w:line="240" w:lineRule="auto"/>
      </w:pPr>
      <w:r>
        <w:separator/>
      </w:r>
    </w:p>
  </w:footnote>
  <w:footnote w:type="continuationSeparator" w:id="0">
    <w:p w14:paraId="725AB438" w14:textId="77777777" w:rsidR="007F55B8" w:rsidRDefault="007F5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853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5572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943AC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A6BED"/>
    <w:rsid w:val="004A7046"/>
    <w:rsid w:val="004B01BC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84223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55B8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E26CC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0B5D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622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F9BC3-B9FD-4623-A4B1-265AD5AEC324}"/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7</cp:revision>
  <cp:lastPrinted>2017-11-14T04:28:00Z</cp:lastPrinted>
  <dcterms:created xsi:type="dcterms:W3CDTF">2023-06-15T07:03:00Z</dcterms:created>
  <dcterms:modified xsi:type="dcterms:W3CDTF">2024-01-06T11:42:00Z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